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E7731" w14:textId="5DA8ABFB" w:rsidR="00AE47C1" w:rsidRPr="00C027B6" w:rsidRDefault="00AE47C1" w:rsidP="00AE47C1">
      <w:pPr>
        <w:pStyle w:val="NoSpacing"/>
        <w:jc w:val="center"/>
        <w:rPr>
          <w:rFonts w:cstheme="minorHAnsi"/>
          <w:b/>
          <w:sz w:val="28"/>
          <w:szCs w:val="28"/>
        </w:rPr>
      </w:pPr>
      <w:r w:rsidRPr="00C027B6">
        <w:rPr>
          <w:rFonts w:cstheme="minorHAnsi"/>
          <w:b/>
          <w:sz w:val="28"/>
          <w:szCs w:val="28"/>
        </w:rPr>
        <w:t xml:space="preserve">BOARD MEETING </w:t>
      </w:r>
      <w:r>
        <w:rPr>
          <w:rFonts w:cstheme="minorHAnsi"/>
          <w:b/>
          <w:sz w:val="28"/>
          <w:szCs w:val="28"/>
        </w:rPr>
        <w:t>IN CAMERA MINUTES</w:t>
      </w:r>
    </w:p>
    <w:p w14:paraId="24DF5C28" w14:textId="77777777" w:rsidR="00AE47C1" w:rsidRPr="00C027B6" w:rsidRDefault="00AE47C1" w:rsidP="00AE47C1">
      <w:pPr>
        <w:pStyle w:val="NoSpacing"/>
        <w:jc w:val="center"/>
        <w:rPr>
          <w:rFonts w:cstheme="minorHAnsi"/>
          <w:b/>
          <w:sz w:val="28"/>
          <w:szCs w:val="28"/>
        </w:rPr>
      </w:pPr>
      <w:r w:rsidRPr="00C027B6">
        <w:rPr>
          <w:rFonts w:cstheme="minorHAnsi"/>
          <w:b/>
          <w:sz w:val="28"/>
          <w:szCs w:val="28"/>
        </w:rPr>
        <w:t xml:space="preserve">Wednesday, </w:t>
      </w:r>
      <w:r>
        <w:rPr>
          <w:rFonts w:cstheme="minorHAnsi"/>
          <w:b/>
          <w:sz w:val="28"/>
          <w:szCs w:val="28"/>
        </w:rPr>
        <w:t>November 24</w:t>
      </w:r>
      <w:r w:rsidRPr="00C027B6">
        <w:rPr>
          <w:rFonts w:cstheme="minorHAnsi"/>
          <w:b/>
          <w:sz w:val="28"/>
          <w:szCs w:val="28"/>
        </w:rPr>
        <w:t>, 2021</w:t>
      </w:r>
    </w:p>
    <w:p w14:paraId="27DF3DB4" w14:textId="05A31A91" w:rsidR="00AE47C1" w:rsidRPr="00CB05DD" w:rsidRDefault="00AE47C1" w:rsidP="00AE47C1">
      <w:pPr>
        <w:pStyle w:val="NoSpacing"/>
        <w:jc w:val="center"/>
        <w:rPr>
          <w:rFonts w:cstheme="minorHAnsi"/>
          <w:b/>
          <w:sz w:val="28"/>
          <w:szCs w:val="28"/>
        </w:rPr>
      </w:pPr>
      <w:r w:rsidRPr="00C027B6">
        <w:rPr>
          <w:rFonts w:cstheme="minorHAnsi"/>
          <w:b/>
          <w:sz w:val="28"/>
          <w:szCs w:val="28"/>
        </w:rPr>
        <w:t xml:space="preserve"> </w:t>
      </w:r>
      <w:r>
        <w:rPr>
          <w:rFonts w:cstheme="minorHAnsi"/>
          <w:b/>
          <w:sz w:val="28"/>
          <w:szCs w:val="28"/>
        </w:rPr>
        <w:t>6:5</w:t>
      </w:r>
      <w:r w:rsidRPr="00C027B6">
        <w:rPr>
          <w:rFonts w:cstheme="minorHAnsi"/>
          <w:b/>
          <w:sz w:val="28"/>
          <w:szCs w:val="28"/>
        </w:rPr>
        <w:t xml:space="preserve">0 pm via ZOOM </w:t>
      </w:r>
    </w:p>
    <w:p w14:paraId="3A4EEDB2" w14:textId="77777777" w:rsidR="00AE47C1" w:rsidRPr="00E817EE" w:rsidRDefault="00AE47C1" w:rsidP="00AE47C1">
      <w:pPr>
        <w:pStyle w:val="NoSpacing"/>
        <w:jc w:val="center"/>
        <w:rPr>
          <w:rFonts w:cstheme="minorHAnsi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16"/>
        <w:gridCol w:w="1491"/>
        <w:gridCol w:w="1276"/>
      </w:tblGrid>
      <w:tr w:rsidR="00AE47C1" w:rsidRPr="00E817EE" w14:paraId="2948CDC9" w14:textId="77777777" w:rsidTr="005E18EB">
        <w:tc>
          <w:tcPr>
            <w:tcW w:w="4316" w:type="dxa"/>
          </w:tcPr>
          <w:p w14:paraId="01018E33" w14:textId="77777777" w:rsidR="00AE47C1" w:rsidRPr="00E817EE" w:rsidRDefault="00AE47C1" w:rsidP="005E18EB">
            <w:pPr>
              <w:pStyle w:val="NoSpacing"/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E817EE">
              <w:rPr>
                <w:rFonts w:cstheme="minorHAnsi"/>
                <w:b/>
                <w:sz w:val="22"/>
                <w:szCs w:val="22"/>
              </w:rPr>
              <w:t>Name</w:t>
            </w:r>
          </w:p>
        </w:tc>
        <w:tc>
          <w:tcPr>
            <w:tcW w:w="1491" w:type="dxa"/>
          </w:tcPr>
          <w:p w14:paraId="33B8E769" w14:textId="77777777" w:rsidR="00AE47C1" w:rsidRPr="00E817EE" w:rsidRDefault="00AE47C1" w:rsidP="005E18EB">
            <w:pPr>
              <w:pStyle w:val="NoSpacing"/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E817EE">
              <w:rPr>
                <w:rFonts w:cstheme="minorHAnsi"/>
                <w:b/>
                <w:sz w:val="22"/>
                <w:szCs w:val="22"/>
              </w:rPr>
              <w:t>Present</w:t>
            </w:r>
          </w:p>
        </w:tc>
        <w:tc>
          <w:tcPr>
            <w:tcW w:w="1276" w:type="dxa"/>
          </w:tcPr>
          <w:p w14:paraId="5792796A" w14:textId="77777777" w:rsidR="00AE47C1" w:rsidRPr="00E817EE" w:rsidRDefault="00AE47C1" w:rsidP="005E18EB">
            <w:pPr>
              <w:pStyle w:val="NoSpacing"/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E817EE">
              <w:rPr>
                <w:rFonts w:cstheme="minorHAnsi"/>
                <w:b/>
                <w:sz w:val="22"/>
                <w:szCs w:val="22"/>
              </w:rPr>
              <w:t>Regrets</w:t>
            </w:r>
          </w:p>
        </w:tc>
      </w:tr>
      <w:tr w:rsidR="00AE47C1" w:rsidRPr="00C027B6" w14:paraId="58BD5424" w14:textId="77777777" w:rsidTr="005E18EB">
        <w:tc>
          <w:tcPr>
            <w:tcW w:w="4316" w:type="dxa"/>
          </w:tcPr>
          <w:p w14:paraId="690B53F6" w14:textId="77777777" w:rsidR="00AE47C1" w:rsidRPr="00C027B6" w:rsidRDefault="00AE47C1" w:rsidP="005E18EB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James Andrew (Treasurer)</w:t>
            </w:r>
          </w:p>
        </w:tc>
        <w:tc>
          <w:tcPr>
            <w:tcW w:w="1491" w:type="dxa"/>
          </w:tcPr>
          <w:p w14:paraId="72A0EA31" w14:textId="77777777" w:rsidR="00AE47C1" w:rsidRPr="00C027B6" w:rsidRDefault="00AE47C1" w:rsidP="005E18EB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X</w:t>
            </w:r>
          </w:p>
        </w:tc>
        <w:tc>
          <w:tcPr>
            <w:tcW w:w="1276" w:type="dxa"/>
          </w:tcPr>
          <w:p w14:paraId="2245543C" w14:textId="77777777" w:rsidR="00AE47C1" w:rsidRPr="00C027B6" w:rsidRDefault="00AE47C1" w:rsidP="005E18EB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AE47C1" w:rsidRPr="00C027B6" w14:paraId="39D972BE" w14:textId="77777777" w:rsidTr="005E18EB">
        <w:tc>
          <w:tcPr>
            <w:tcW w:w="4316" w:type="dxa"/>
          </w:tcPr>
          <w:p w14:paraId="7251DAD1" w14:textId="77777777" w:rsidR="00AE47C1" w:rsidRPr="00C027B6" w:rsidRDefault="00AE47C1" w:rsidP="005E18EB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Brent Bentham</w:t>
            </w:r>
          </w:p>
        </w:tc>
        <w:tc>
          <w:tcPr>
            <w:tcW w:w="1491" w:type="dxa"/>
          </w:tcPr>
          <w:p w14:paraId="494479CA" w14:textId="77777777" w:rsidR="00AE47C1" w:rsidRPr="00C027B6" w:rsidRDefault="00AE47C1" w:rsidP="005E18EB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X</w:t>
            </w:r>
          </w:p>
        </w:tc>
        <w:tc>
          <w:tcPr>
            <w:tcW w:w="1276" w:type="dxa"/>
          </w:tcPr>
          <w:p w14:paraId="63010995" w14:textId="77777777" w:rsidR="00AE47C1" w:rsidRPr="00C027B6" w:rsidRDefault="00AE47C1" w:rsidP="005E18EB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AE47C1" w:rsidRPr="00C027B6" w14:paraId="5F3A6D0F" w14:textId="77777777" w:rsidTr="005E18EB">
        <w:tc>
          <w:tcPr>
            <w:tcW w:w="4316" w:type="dxa"/>
          </w:tcPr>
          <w:p w14:paraId="6613C627" w14:textId="77777777" w:rsidR="00AE47C1" w:rsidRPr="00C027B6" w:rsidRDefault="00AE47C1" w:rsidP="005E18EB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Mary Burnett (Vice Chair)</w:t>
            </w:r>
          </w:p>
        </w:tc>
        <w:tc>
          <w:tcPr>
            <w:tcW w:w="1491" w:type="dxa"/>
          </w:tcPr>
          <w:p w14:paraId="1FA5ABEC" w14:textId="77777777" w:rsidR="00AE47C1" w:rsidRPr="00C027B6" w:rsidRDefault="00AE47C1" w:rsidP="005E18EB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X</w:t>
            </w:r>
          </w:p>
        </w:tc>
        <w:tc>
          <w:tcPr>
            <w:tcW w:w="1276" w:type="dxa"/>
          </w:tcPr>
          <w:p w14:paraId="31C149D6" w14:textId="77777777" w:rsidR="00AE47C1" w:rsidRPr="00C027B6" w:rsidRDefault="00AE47C1" w:rsidP="005E18EB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AE47C1" w:rsidRPr="00C027B6" w14:paraId="7FEEA0FF" w14:textId="77777777" w:rsidTr="005E18EB">
        <w:tc>
          <w:tcPr>
            <w:tcW w:w="4316" w:type="dxa"/>
          </w:tcPr>
          <w:p w14:paraId="5F76BBE1" w14:textId="77777777" w:rsidR="00AE47C1" w:rsidRPr="00C027B6" w:rsidRDefault="00AE47C1" w:rsidP="005E18EB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C027B6">
              <w:rPr>
                <w:rFonts w:asciiTheme="minorHAnsi" w:hAnsiTheme="minorHAnsi" w:cstheme="minorHAnsi"/>
                <w:szCs w:val="24"/>
              </w:rPr>
              <w:t>Kudzie</w:t>
            </w:r>
            <w:proofErr w:type="spellEnd"/>
            <w:r w:rsidRPr="00C027B6">
              <w:rPr>
                <w:rFonts w:asciiTheme="minorHAnsi" w:hAnsiTheme="minorHAnsi" w:cstheme="minorHAnsi"/>
                <w:szCs w:val="24"/>
              </w:rPr>
              <w:t xml:space="preserve"> Chasosa</w:t>
            </w:r>
          </w:p>
        </w:tc>
        <w:tc>
          <w:tcPr>
            <w:tcW w:w="1491" w:type="dxa"/>
          </w:tcPr>
          <w:p w14:paraId="69128200" w14:textId="77777777" w:rsidR="00AE47C1" w:rsidRPr="00C027B6" w:rsidRDefault="00AE47C1" w:rsidP="005E18EB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X</w:t>
            </w:r>
          </w:p>
        </w:tc>
        <w:tc>
          <w:tcPr>
            <w:tcW w:w="1276" w:type="dxa"/>
          </w:tcPr>
          <w:p w14:paraId="06121CFC" w14:textId="77777777" w:rsidR="00AE47C1" w:rsidRPr="00C027B6" w:rsidRDefault="00AE47C1" w:rsidP="005E18EB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AE47C1" w:rsidRPr="00C027B6" w14:paraId="44CE8F07" w14:textId="77777777" w:rsidTr="005E18EB">
        <w:tc>
          <w:tcPr>
            <w:tcW w:w="4316" w:type="dxa"/>
          </w:tcPr>
          <w:p w14:paraId="00A35259" w14:textId="77777777" w:rsidR="00AE47C1" w:rsidRPr="00C027B6" w:rsidRDefault="00AE47C1" w:rsidP="005E18EB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Valerie Kerr</w:t>
            </w:r>
          </w:p>
        </w:tc>
        <w:tc>
          <w:tcPr>
            <w:tcW w:w="1491" w:type="dxa"/>
          </w:tcPr>
          <w:p w14:paraId="149ACF9D" w14:textId="77777777" w:rsidR="00AE47C1" w:rsidRPr="00C027B6" w:rsidRDefault="00AE47C1" w:rsidP="005E18EB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121B851E" w14:textId="77777777" w:rsidR="00AE47C1" w:rsidRPr="00C027B6" w:rsidRDefault="00AE47C1" w:rsidP="005E18EB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X</w:t>
            </w:r>
          </w:p>
        </w:tc>
      </w:tr>
      <w:tr w:rsidR="00AE47C1" w:rsidRPr="00C027B6" w14:paraId="4F58CD01" w14:textId="77777777" w:rsidTr="005E18EB">
        <w:tc>
          <w:tcPr>
            <w:tcW w:w="4316" w:type="dxa"/>
          </w:tcPr>
          <w:p w14:paraId="4351C770" w14:textId="77777777" w:rsidR="00AE47C1" w:rsidRPr="00C027B6" w:rsidRDefault="00AE47C1" w:rsidP="005E18EB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Christine Moon</w:t>
            </w:r>
          </w:p>
        </w:tc>
        <w:tc>
          <w:tcPr>
            <w:tcW w:w="1491" w:type="dxa"/>
          </w:tcPr>
          <w:p w14:paraId="335CE536" w14:textId="77777777" w:rsidR="00AE47C1" w:rsidRPr="00C027B6" w:rsidRDefault="00AE47C1" w:rsidP="005E18EB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X</w:t>
            </w:r>
          </w:p>
        </w:tc>
        <w:tc>
          <w:tcPr>
            <w:tcW w:w="1276" w:type="dxa"/>
          </w:tcPr>
          <w:p w14:paraId="0DD21413" w14:textId="77777777" w:rsidR="00AE47C1" w:rsidRPr="00C027B6" w:rsidRDefault="00AE47C1" w:rsidP="005E18EB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AE47C1" w:rsidRPr="00C027B6" w14:paraId="4E079949" w14:textId="77777777" w:rsidTr="005E18EB">
        <w:tc>
          <w:tcPr>
            <w:tcW w:w="4316" w:type="dxa"/>
          </w:tcPr>
          <w:p w14:paraId="1CBD90BB" w14:textId="77777777" w:rsidR="00AE47C1" w:rsidRPr="00C027B6" w:rsidRDefault="00AE47C1" w:rsidP="005E18EB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Bill Mous</w:t>
            </w:r>
          </w:p>
        </w:tc>
        <w:tc>
          <w:tcPr>
            <w:tcW w:w="1491" w:type="dxa"/>
          </w:tcPr>
          <w:p w14:paraId="2F6628F5" w14:textId="77777777" w:rsidR="00AE47C1" w:rsidRPr="00C027B6" w:rsidRDefault="00AE47C1" w:rsidP="005E18EB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X</w:t>
            </w:r>
          </w:p>
        </w:tc>
        <w:tc>
          <w:tcPr>
            <w:tcW w:w="1276" w:type="dxa"/>
          </w:tcPr>
          <w:p w14:paraId="7D3DFC5E" w14:textId="77777777" w:rsidR="00AE47C1" w:rsidRPr="00C027B6" w:rsidRDefault="00AE47C1" w:rsidP="005E18EB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AE47C1" w:rsidRPr="00C027B6" w14:paraId="33B4E4EF" w14:textId="77777777" w:rsidTr="005E18EB">
        <w:tc>
          <w:tcPr>
            <w:tcW w:w="4316" w:type="dxa"/>
          </w:tcPr>
          <w:p w14:paraId="1490582B" w14:textId="77777777" w:rsidR="00AE47C1" w:rsidRPr="00C027B6" w:rsidRDefault="00AE47C1" w:rsidP="005E18EB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David Savage (Chair)</w:t>
            </w:r>
          </w:p>
        </w:tc>
        <w:tc>
          <w:tcPr>
            <w:tcW w:w="1491" w:type="dxa"/>
          </w:tcPr>
          <w:p w14:paraId="00932A83" w14:textId="77777777" w:rsidR="00AE47C1" w:rsidRPr="00C027B6" w:rsidRDefault="00AE47C1" w:rsidP="005E18EB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X</w:t>
            </w:r>
          </w:p>
        </w:tc>
        <w:tc>
          <w:tcPr>
            <w:tcW w:w="1276" w:type="dxa"/>
          </w:tcPr>
          <w:p w14:paraId="28D2A29B" w14:textId="77777777" w:rsidR="00AE47C1" w:rsidRPr="00C027B6" w:rsidRDefault="00AE47C1" w:rsidP="005E18EB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AE47C1" w:rsidRPr="00C027B6" w14:paraId="159532AD" w14:textId="77777777" w:rsidTr="005E18EB">
        <w:tc>
          <w:tcPr>
            <w:tcW w:w="4316" w:type="dxa"/>
          </w:tcPr>
          <w:p w14:paraId="3DBF74E3" w14:textId="77777777" w:rsidR="00AE47C1" w:rsidRPr="00C027B6" w:rsidRDefault="00AE47C1" w:rsidP="005E18EB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 xml:space="preserve">Lil </w:t>
            </w:r>
            <w:proofErr w:type="spellStart"/>
            <w:r w:rsidRPr="00C027B6">
              <w:rPr>
                <w:rFonts w:asciiTheme="minorHAnsi" w:hAnsiTheme="minorHAnsi" w:cstheme="minorHAnsi"/>
                <w:szCs w:val="24"/>
              </w:rPr>
              <w:t>Scime</w:t>
            </w:r>
            <w:proofErr w:type="spellEnd"/>
          </w:p>
        </w:tc>
        <w:tc>
          <w:tcPr>
            <w:tcW w:w="1491" w:type="dxa"/>
          </w:tcPr>
          <w:p w14:paraId="74F3F24E" w14:textId="77777777" w:rsidR="00AE47C1" w:rsidRPr="00C027B6" w:rsidRDefault="00AE47C1" w:rsidP="005E18EB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4DA38795" w14:textId="77777777" w:rsidR="00AE47C1" w:rsidRPr="00C027B6" w:rsidRDefault="00AE47C1" w:rsidP="005E18EB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X</w:t>
            </w:r>
          </w:p>
        </w:tc>
      </w:tr>
      <w:tr w:rsidR="00AE47C1" w:rsidRPr="00C027B6" w14:paraId="774CEE2B" w14:textId="77777777" w:rsidTr="005E18EB">
        <w:tc>
          <w:tcPr>
            <w:tcW w:w="4316" w:type="dxa"/>
          </w:tcPr>
          <w:p w14:paraId="17C5DEA2" w14:textId="77777777" w:rsidR="00AE47C1" w:rsidRPr="00C027B6" w:rsidRDefault="00AE47C1" w:rsidP="005E18EB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John Watts</w:t>
            </w:r>
          </w:p>
        </w:tc>
        <w:tc>
          <w:tcPr>
            <w:tcW w:w="1491" w:type="dxa"/>
          </w:tcPr>
          <w:p w14:paraId="1CFAA0C8" w14:textId="77777777" w:rsidR="00AE47C1" w:rsidRPr="00C027B6" w:rsidRDefault="00AE47C1" w:rsidP="005E18EB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X</w:t>
            </w:r>
          </w:p>
        </w:tc>
        <w:tc>
          <w:tcPr>
            <w:tcW w:w="1276" w:type="dxa"/>
          </w:tcPr>
          <w:p w14:paraId="55F6C769" w14:textId="77777777" w:rsidR="00AE47C1" w:rsidRPr="00C027B6" w:rsidRDefault="00AE47C1" w:rsidP="005E18EB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AE47C1" w:rsidRPr="00C027B6" w14:paraId="1D3E4529" w14:textId="77777777" w:rsidTr="005E18EB">
        <w:tc>
          <w:tcPr>
            <w:tcW w:w="4316" w:type="dxa"/>
          </w:tcPr>
          <w:p w14:paraId="5D59DE75" w14:textId="77777777" w:rsidR="00AE47C1" w:rsidRPr="00C027B6" w:rsidRDefault="00AE47C1" w:rsidP="005E18EB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Elizabeth Wensley</w:t>
            </w:r>
          </w:p>
        </w:tc>
        <w:tc>
          <w:tcPr>
            <w:tcW w:w="1491" w:type="dxa"/>
          </w:tcPr>
          <w:p w14:paraId="5BB80BA3" w14:textId="77777777" w:rsidR="00AE47C1" w:rsidRPr="00C027B6" w:rsidRDefault="00AE47C1" w:rsidP="005E18EB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X</w:t>
            </w:r>
          </w:p>
        </w:tc>
        <w:tc>
          <w:tcPr>
            <w:tcW w:w="1276" w:type="dxa"/>
          </w:tcPr>
          <w:p w14:paraId="3EA363F3" w14:textId="77777777" w:rsidR="00AE47C1" w:rsidRPr="00C027B6" w:rsidRDefault="00AE47C1" w:rsidP="005E18EB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AE47C1" w:rsidRPr="00C027B6" w14:paraId="44DF3F82" w14:textId="77777777" w:rsidTr="005E18EB">
        <w:tc>
          <w:tcPr>
            <w:tcW w:w="4316" w:type="dxa"/>
          </w:tcPr>
          <w:p w14:paraId="78EFEE3D" w14:textId="77777777" w:rsidR="00AE47C1" w:rsidRPr="00C027B6" w:rsidRDefault="00AE47C1" w:rsidP="005E18EB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Renée Wetselaar (Executive Director)</w:t>
            </w:r>
          </w:p>
        </w:tc>
        <w:tc>
          <w:tcPr>
            <w:tcW w:w="1491" w:type="dxa"/>
          </w:tcPr>
          <w:p w14:paraId="27938AC7" w14:textId="77777777" w:rsidR="00AE47C1" w:rsidRPr="00C027B6" w:rsidRDefault="00AE47C1" w:rsidP="005E18EB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X</w:t>
            </w:r>
          </w:p>
        </w:tc>
        <w:tc>
          <w:tcPr>
            <w:tcW w:w="1276" w:type="dxa"/>
          </w:tcPr>
          <w:p w14:paraId="623FCE6E" w14:textId="77777777" w:rsidR="00AE47C1" w:rsidRPr="00C027B6" w:rsidRDefault="00AE47C1" w:rsidP="005E18EB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AE47C1" w:rsidRPr="00C027B6" w14:paraId="0C83CE1C" w14:textId="77777777" w:rsidTr="005E18EB">
        <w:tc>
          <w:tcPr>
            <w:tcW w:w="4316" w:type="dxa"/>
          </w:tcPr>
          <w:p w14:paraId="43942722" w14:textId="77777777" w:rsidR="00AE47C1" w:rsidRPr="00C027B6" w:rsidRDefault="00AE47C1" w:rsidP="005E18EB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Bishop Susan Bell (Ex-officio)</w:t>
            </w:r>
          </w:p>
        </w:tc>
        <w:tc>
          <w:tcPr>
            <w:tcW w:w="1491" w:type="dxa"/>
          </w:tcPr>
          <w:p w14:paraId="25AE1314" w14:textId="77777777" w:rsidR="00AE47C1" w:rsidRPr="00C027B6" w:rsidRDefault="00AE47C1" w:rsidP="005E18EB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221EA3EF" w14:textId="77777777" w:rsidR="00AE47C1" w:rsidRPr="00C027B6" w:rsidRDefault="00AE47C1" w:rsidP="005E18EB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AE47C1" w:rsidRPr="00C027B6" w14:paraId="200F5D2E" w14:textId="77777777" w:rsidTr="005E18EB">
        <w:tc>
          <w:tcPr>
            <w:tcW w:w="4316" w:type="dxa"/>
          </w:tcPr>
          <w:p w14:paraId="3786CA2F" w14:textId="77777777" w:rsidR="00AE47C1" w:rsidRPr="005E575C" w:rsidRDefault="00AE47C1" w:rsidP="005E18EB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Daljit Garry, Consultant</w:t>
            </w:r>
          </w:p>
        </w:tc>
        <w:tc>
          <w:tcPr>
            <w:tcW w:w="1491" w:type="dxa"/>
          </w:tcPr>
          <w:p w14:paraId="490747E3" w14:textId="77777777" w:rsidR="00AE47C1" w:rsidRPr="00C027B6" w:rsidRDefault="00AE47C1" w:rsidP="005E18EB">
            <w:pPr>
              <w:pStyle w:val="NoSpacing"/>
              <w:rPr>
                <w:rFonts w:cstheme="minorHAnsi"/>
                <w:szCs w:val="24"/>
              </w:rPr>
            </w:pPr>
          </w:p>
        </w:tc>
        <w:tc>
          <w:tcPr>
            <w:tcW w:w="1276" w:type="dxa"/>
          </w:tcPr>
          <w:p w14:paraId="375DAF00" w14:textId="77777777" w:rsidR="00AE47C1" w:rsidRPr="00C027B6" w:rsidRDefault="00AE47C1" w:rsidP="005E18EB">
            <w:pPr>
              <w:pStyle w:val="NoSpacing"/>
              <w:jc w:val="center"/>
              <w:rPr>
                <w:rFonts w:cstheme="minorHAnsi"/>
                <w:szCs w:val="24"/>
              </w:rPr>
            </w:pPr>
          </w:p>
        </w:tc>
      </w:tr>
    </w:tbl>
    <w:p w14:paraId="087680CF" w14:textId="77777777" w:rsidR="00AE47C1" w:rsidRPr="00C027B6" w:rsidRDefault="00AE47C1" w:rsidP="00AE47C1">
      <w:pPr>
        <w:pStyle w:val="NoSpacing"/>
        <w:rPr>
          <w:rFonts w:cstheme="minorHAnsi"/>
          <w:szCs w:val="24"/>
        </w:rPr>
      </w:pPr>
    </w:p>
    <w:p w14:paraId="037C28E4" w14:textId="15CC05CC" w:rsidR="001623D4" w:rsidRDefault="00AE47C1" w:rsidP="00AE47C1">
      <w:r>
        <w:t>David shared that the only item for discussion was the approval of the In Camera Minutes of October 27, 2021</w:t>
      </w:r>
      <w:proofErr w:type="gramStart"/>
      <w:r>
        <w:t xml:space="preserve">.  </w:t>
      </w:r>
      <w:proofErr w:type="gramEnd"/>
    </w:p>
    <w:p w14:paraId="4F070E7E" w14:textId="7FDA8AC0" w:rsidR="00AE47C1" w:rsidRDefault="00AE47C1" w:rsidP="00AE47C1">
      <w:r>
        <w:t>Motion to approve the In Camera Minutes of October 27, 2021</w:t>
      </w:r>
      <w:proofErr w:type="gramStart"/>
      <w:r>
        <w:t xml:space="preserve">.  </w:t>
      </w:r>
      <w:proofErr w:type="gramEnd"/>
      <w:r>
        <w:t>Elizabeth</w:t>
      </w:r>
      <w:proofErr w:type="gramStart"/>
      <w:r>
        <w:t xml:space="preserve">.  </w:t>
      </w:r>
      <w:proofErr w:type="gramEnd"/>
      <w:r>
        <w:t xml:space="preserve">Seconded. </w:t>
      </w:r>
      <w:proofErr w:type="spellStart"/>
      <w:r>
        <w:t>Kudzie</w:t>
      </w:r>
      <w:proofErr w:type="spellEnd"/>
      <w:r>
        <w:t xml:space="preserve">. Carried. </w:t>
      </w:r>
    </w:p>
    <w:sectPr w:rsidR="00AE47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85D43"/>
    <w:multiLevelType w:val="hybridMultilevel"/>
    <w:tmpl w:val="8D9285A4"/>
    <w:lvl w:ilvl="0" w:tplc="99F4BC2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7C1"/>
    <w:rsid w:val="001623D4"/>
    <w:rsid w:val="00AE4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8116BC"/>
  <w15:chartTrackingRefBased/>
  <w15:docId w15:val="{D2E904EE-9F3F-4D16-B0A1-3D2AFFD10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47C1"/>
    <w:rPr>
      <w:sz w:val="24"/>
      <w:szCs w:val="20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E47C1"/>
    <w:pPr>
      <w:spacing w:after="0" w:line="240" w:lineRule="auto"/>
    </w:pPr>
    <w:rPr>
      <w:rFonts w:ascii="Verdana" w:hAnsi="Verdana"/>
      <w:sz w:val="20"/>
      <w:szCs w:val="20"/>
      <w:lang w:val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E47C1"/>
    <w:pPr>
      <w:spacing w:after="0" w:line="240" w:lineRule="auto"/>
    </w:pPr>
    <w:rPr>
      <w:sz w:val="24"/>
      <w:szCs w:val="20"/>
      <w:lang w:val="en-CA"/>
    </w:rPr>
  </w:style>
  <w:style w:type="paragraph" w:styleId="ListParagraph">
    <w:name w:val="List Paragraph"/>
    <w:basedOn w:val="Normal"/>
    <w:uiPriority w:val="34"/>
    <w:qFormat/>
    <w:rsid w:val="00AE47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</Words>
  <Characters>548</Characters>
  <Application>Microsoft Office Word</Application>
  <DocSecurity>0</DocSecurity>
  <Lines>4</Lines>
  <Paragraphs>1</Paragraphs>
  <ScaleCrop>false</ScaleCrop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Burnett</dc:creator>
  <cp:keywords/>
  <dc:description/>
  <cp:lastModifiedBy>Mary Burnett</cp:lastModifiedBy>
  <cp:revision>1</cp:revision>
  <dcterms:created xsi:type="dcterms:W3CDTF">2021-11-25T00:11:00Z</dcterms:created>
  <dcterms:modified xsi:type="dcterms:W3CDTF">2021-11-25T00:13:00Z</dcterms:modified>
</cp:coreProperties>
</file>